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38" w:rsidRPr="00C62F66" w:rsidRDefault="00C62F6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-220980</wp:posOffset>
            </wp:positionV>
            <wp:extent cx="1257300" cy="1257300"/>
            <wp:effectExtent l="19050" t="0" r="0" b="0"/>
            <wp:wrapNone/>
            <wp:docPr id="1" name="obrázek 1" descr="ZŠ DA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DAČ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F66">
        <w:rPr>
          <w:rFonts w:ascii="Times New Roman" w:hAnsi="Times New Roman" w:cs="Times New Roman"/>
          <w:b/>
          <w:sz w:val="36"/>
          <w:szCs w:val="36"/>
        </w:rPr>
        <w:t>VYHODNOCENÍ DOTAZNÍKU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C62F66"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 </w:t>
      </w:r>
    </w:p>
    <w:p w:rsidR="004C64E9" w:rsidRPr="004C64E9" w:rsidRDefault="004C64E9" w:rsidP="004C64E9">
      <w:pPr>
        <w:spacing w:after="0"/>
        <w:rPr>
          <w:rFonts w:ascii="Times New Roman" w:hAnsi="Times New Roman" w:cs="Times New Roman"/>
          <w:b/>
          <w:color w:val="C808BF"/>
          <w:sz w:val="36"/>
          <w:szCs w:val="36"/>
        </w:rPr>
      </w:pPr>
      <w:r w:rsidRPr="004C64E9">
        <w:rPr>
          <w:rFonts w:ascii="Times New Roman" w:hAnsi="Times New Roman" w:cs="Times New Roman"/>
          <w:b/>
          <w:color w:val="C808BF"/>
          <w:sz w:val="36"/>
          <w:szCs w:val="36"/>
        </w:rPr>
        <w:t xml:space="preserve">ZPĚTNÁ VAZBA PRO ÚČASTNÍKY </w:t>
      </w:r>
    </w:p>
    <w:p w:rsidR="004C64E9" w:rsidRPr="004C64E9" w:rsidRDefault="004C64E9" w:rsidP="004C64E9">
      <w:pPr>
        <w:spacing w:after="0"/>
        <w:rPr>
          <w:rFonts w:ascii="Times New Roman" w:hAnsi="Times New Roman" w:cs="Times New Roman"/>
          <w:b/>
          <w:color w:val="C808BF"/>
          <w:sz w:val="36"/>
          <w:szCs w:val="36"/>
        </w:rPr>
      </w:pPr>
      <w:r w:rsidRPr="004C64E9">
        <w:rPr>
          <w:rFonts w:ascii="Times New Roman" w:hAnsi="Times New Roman" w:cs="Times New Roman"/>
          <w:b/>
          <w:color w:val="C808BF"/>
          <w:sz w:val="36"/>
          <w:szCs w:val="36"/>
        </w:rPr>
        <w:t>ŠKOLNÍ DRUŽINY</w:t>
      </w:r>
    </w:p>
    <w:p w:rsidR="004C64E9" w:rsidRDefault="004C64E9" w:rsidP="004C64E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C64E9" w:rsidRDefault="00C62F66" w:rsidP="004C64E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Dotazník vyplnilo 10 dětí, 9 dětí odpovědělo na všechny otázky dotazníku, 1 dít</w:t>
      </w:r>
      <w:r w:rsidR="004C64E9">
        <w:rPr>
          <w:rFonts w:ascii="Times New Roman" w:hAnsi="Times New Roman" w:cs="Times New Roman"/>
          <w:sz w:val="36"/>
          <w:szCs w:val="36"/>
        </w:rPr>
        <w:t>ě zodpovědělo 2 otázky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C64E9" w:rsidRDefault="00C62F66" w:rsidP="004C64E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Dotazník mapuje spokojenost žáků ve školní družině, jejich preference a poskytuje škole zpětnou vazbu</w:t>
      </w:r>
      <w:r w:rsidR="004C64E9">
        <w:rPr>
          <w:rFonts w:ascii="Times New Roman" w:hAnsi="Times New Roman" w:cs="Times New Roman"/>
          <w:sz w:val="36"/>
          <w:szCs w:val="36"/>
        </w:rPr>
        <w:t xml:space="preserve"> od žáků navštěvujících školní družinu v roce 2020/2021.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2F66" w:rsidRDefault="00C62F66" w:rsidP="004C64E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Dotazník byl anonymní. </w:t>
      </w:r>
    </w:p>
    <w:p w:rsidR="00C62F66" w:rsidRPr="004C64E9" w:rsidRDefault="00C62F66" w:rsidP="00C62F66">
      <w:pPr>
        <w:spacing w:after="0"/>
        <w:rPr>
          <w:rFonts w:cstheme="minorHAnsi"/>
          <w:sz w:val="28"/>
          <w:szCs w:val="28"/>
        </w:rPr>
      </w:pPr>
    </w:p>
    <w:p w:rsidR="00C62F66" w:rsidRPr="004C64E9" w:rsidRDefault="00C62F66" w:rsidP="00C62F66">
      <w:pPr>
        <w:spacing w:after="0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62F66" w:rsidRPr="004C64E9" w:rsidTr="00883FA0">
        <w:tc>
          <w:tcPr>
            <w:tcW w:w="4606" w:type="dxa"/>
          </w:tcPr>
          <w:p w:rsidR="00C62F66" w:rsidRPr="004C64E9" w:rsidRDefault="00C62F66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Datum vyplnění dotazníku</w:t>
            </w:r>
          </w:p>
        </w:tc>
        <w:tc>
          <w:tcPr>
            <w:tcW w:w="4606" w:type="dxa"/>
          </w:tcPr>
          <w:p w:rsidR="00C62F66" w:rsidRPr="004C64E9" w:rsidRDefault="00C62F66" w:rsidP="00883FA0">
            <w:pPr>
              <w:rPr>
                <w:rFonts w:cstheme="minorHAnsi"/>
                <w:b/>
                <w:sz w:val="28"/>
                <w:szCs w:val="28"/>
              </w:rPr>
            </w:pPr>
            <w:r w:rsidRPr="004C64E9">
              <w:rPr>
                <w:rFonts w:cstheme="minorHAnsi"/>
                <w:b/>
                <w:sz w:val="28"/>
                <w:szCs w:val="28"/>
              </w:rPr>
              <w:t>červen 2021</w:t>
            </w:r>
          </w:p>
        </w:tc>
      </w:tr>
      <w:tr w:rsidR="00C62F66" w:rsidRPr="004C64E9" w:rsidTr="00883FA0">
        <w:tc>
          <w:tcPr>
            <w:tcW w:w="4606" w:type="dxa"/>
          </w:tcPr>
          <w:p w:rsidR="00C62F66" w:rsidRPr="004C64E9" w:rsidRDefault="00C62F66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Zaměření dotazníku</w:t>
            </w:r>
          </w:p>
        </w:tc>
        <w:tc>
          <w:tcPr>
            <w:tcW w:w="4606" w:type="dxa"/>
          </w:tcPr>
          <w:p w:rsidR="00C62F66" w:rsidRPr="004C64E9" w:rsidRDefault="00C62F66" w:rsidP="00883FA0">
            <w:pPr>
              <w:rPr>
                <w:rFonts w:cstheme="minorHAnsi"/>
                <w:b/>
                <w:sz w:val="28"/>
                <w:szCs w:val="28"/>
              </w:rPr>
            </w:pPr>
            <w:r w:rsidRPr="004C64E9">
              <w:rPr>
                <w:rFonts w:cstheme="minorHAnsi"/>
                <w:b/>
                <w:sz w:val="28"/>
                <w:szCs w:val="28"/>
              </w:rPr>
              <w:t>Zpětná vazba pro účastníky ŠD</w:t>
            </w:r>
          </w:p>
        </w:tc>
      </w:tr>
      <w:tr w:rsidR="00C62F66" w:rsidRPr="004C64E9" w:rsidTr="00883FA0">
        <w:tc>
          <w:tcPr>
            <w:tcW w:w="4606" w:type="dxa"/>
          </w:tcPr>
          <w:p w:rsidR="00C62F66" w:rsidRPr="004C64E9" w:rsidRDefault="00C62F66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 xml:space="preserve">celkový počet respondentů </w:t>
            </w:r>
          </w:p>
        </w:tc>
        <w:tc>
          <w:tcPr>
            <w:tcW w:w="4606" w:type="dxa"/>
          </w:tcPr>
          <w:p w:rsidR="00C62F66" w:rsidRPr="004C64E9" w:rsidRDefault="00C62F66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10</w:t>
            </w:r>
          </w:p>
        </w:tc>
      </w:tr>
    </w:tbl>
    <w:p w:rsidR="00C62F66" w:rsidRDefault="00C62F66" w:rsidP="00C62F66">
      <w:pPr>
        <w:rPr>
          <w:rFonts w:cstheme="minorHAnsi"/>
          <w:sz w:val="28"/>
          <w:szCs w:val="28"/>
        </w:rPr>
      </w:pPr>
    </w:p>
    <w:p w:rsidR="001F3D11" w:rsidRPr="004C64E9" w:rsidRDefault="001F3D11" w:rsidP="00C62F66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8"/>
        <w:gridCol w:w="3299"/>
        <w:gridCol w:w="4525"/>
      </w:tblGrid>
      <w:tr w:rsidR="00186A0F" w:rsidRPr="004C64E9" w:rsidTr="00883FA0">
        <w:tc>
          <w:tcPr>
            <w:tcW w:w="1242" w:type="dxa"/>
          </w:tcPr>
          <w:p w:rsidR="00186A0F" w:rsidRPr="004C64E9" w:rsidRDefault="00186A0F" w:rsidP="00883FA0">
            <w:pPr>
              <w:rPr>
                <w:rFonts w:cstheme="minorHAnsi"/>
                <w:b/>
                <w:sz w:val="28"/>
                <w:szCs w:val="28"/>
              </w:rPr>
            </w:pPr>
            <w:r w:rsidRPr="004C64E9">
              <w:rPr>
                <w:rFonts w:cstheme="minorHAnsi"/>
                <w:b/>
                <w:sz w:val="28"/>
                <w:szCs w:val="28"/>
              </w:rPr>
              <w:t>Otázka č. 1</w:t>
            </w:r>
          </w:p>
        </w:tc>
        <w:tc>
          <w:tcPr>
            <w:tcW w:w="7970" w:type="dxa"/>
            <w:gridSpan w:val="2"/>
          </w:tcPr>
          <w:p w:rsidR="00186A0F" w:rsidRPr="004C64E9" w:rsidRDefault="00186A0F" w:rsidP="00883F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b/>
                <w:sz w:val="28"/>
                <w:szCs w:val="28"/>
              </w:rPr>
              <w:t>Chodíš do družiny rád?</w:t>
            </w:r>
          </w:p>
        </w:tc>
      </w:tr>
      <w:tr w:rsidR="00186A0F" w:rsidRPr="004C64E9" w:rsidTr="00883FA0">
        <w:tc>
          <w:tcPr>
            <w:tcW w:w="4606" w:type="dxa"/>
            <w:gridSpan w:val="2"/>
          </w:tcPr>
          <w:p w:rsidR="00186A0F" w:rsidRPr="004C64E9" w:rsidRDefault="00186A0F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ano</w:t>
            </w:r>
          </w:p>
        </w:tc>
        <w:tc>
          <w:tcPr>
            <w:tcW w:w="4606" w:type="dxa"/>
          </w:tcPr>
          <w:p w:rsidR="00186A0F" w:rsidRPr="004C64E9" w:rsidRDefault="00186A0F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86A0F" w:rsidRDefault="00186A0F" w:rsidP="00C62F66">
      <w:pPr>
        <w:rPr>
          <w:rFonts w:ascii="Times New Roman" w:hAnsi="Times New Roman" w:cs="Times New Roman"/>
          <w:sz w:val="28"/>
          <w:szCs w:val="28"/>
        </w:rPr>
      </w:pPr>
    </w:p>
    <w:p w:rsidR="000D5EA2" w:rsidRDefault="001F3D11" w:rsidP="00C62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60960</wp:posOffset>
            </wp:positionV>
            <wp:extent cx="5013960" cy="2583180"/>
            <wp:effectExtent l="0" t="0" r="15240" b="7620"/>
            <wp:wrapTight wrapText="bothSides">
              <wp:wrapPolygon edited="0">
                <wp:start x="0" y="0"/>
                <wp:lineTo x="0" y="21504"/>
                <wp:lineTo x="21584" y="21504"/>
                <wp:lineTo x="21584" y="0"/>
                <wp:lineTo x="0" y="0"/>
              </wp:wrapPolygon>
            </wp:wrapTight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EA2" w:rsidRDefault="000D5EA2" w:rsidP="00C62F66">
      <w:pPr>
        <w:rPr>
          <w:rFonts w:ascii="Times New Roman" w:hAnsi="Times New Roman" w:cs="Times New Roman"/>
          <w:sz w:val="28"/>
          <w:szCs w:val="28"/>
        </w:rPr>
      </w:pPr>
    </w:p>
    <w:p w:rsidR="000D5EA2" w:rsidRDefault="000D5EA2" w:rsidP="00C62F66">
      <w:pPr>
        <w:rPr>
          <w:rFonts w:ascii="Times New Roman" w:hAnsi="Times New Roman" w:cs="Times New Roman"/>
          <w:sz w:val="28"/>
          <w:szCs w:val="28"/>
        </w:rPr>
      </w:pPr>
    </w:p>
    <w:p w:rsidR="000D5EA2" w:rsidRDefault="000D5EA2" w:rsidP="00C62F66">
      <w:pPr>
        <w:rPr>
          <w:rFonts w:ascii="Times New Roman" w:hAnsi="Times New Roman" w:cs="Times New Roman"/>
          <w:sz w:val="28"/>
          <w:szCs w:val="28"/>
        </w:rPr>
      </w:pPr>
    </w:p>
    <w:p w:rsidR="000D5EA2" w:rsidRDefault="000D5EA2" w:rsidP="00C62F66">
      <w:pPr>
        <w:rPr>
          <w:rFonts w:ascii="Times New Roman" w:hAnsi="Times New Roman" w:cs="Times New Roman"/>
          <w:sz w:val="28"/>
          <w:szCs w:val="28"/>
        </w:rPr>
      </w:pPr>
    </w:p>
    <w:p w:rsidR="000D5EA2" w:rsidRDefault="000D5EA2" w:rsidP="00C62F66">
      <w:pPr>
        <w:rPr>
          <w:rFonts w:ascii="Times New Roman" w:hAnsi="Times New Roman" w:cs="Times New Roman"/>
          <w:sz w:val="28"/>
          <w:szCs w:val="28"/>
        </w:rPr>
      </w:pPr>
    </w:p>
    <w:p w:rsidR="000D5EA2" w:rsidRDefault="000D5EA2" w:rsidP="00C62F66">
      <w:pPr>
        <w:rPr>
          <w:rFonts w:ascii="Times New Roman" w:hAnsi="Times New Roman" w:cs="Times New Roman"/>
          <w:sz w:val="28"/>
          <w:szCs w:val="28"/>
        </w:rPr>
      </w:pPr>
    </w:p>
    <w:p w:rsidR="000D5EA2" w:rsidRDefault="000D5EA2" w:rsidP="00C62F66">
      <w:pPr>
        <w:rPr>
          <w:rFonts w:ascii="Times New Roman" w:hAnsi="Times New Roman" w:cs="Times New Roman"/>
          <w:sz w:val="28"/>
          <w:szCs w:val="28"/>
        </w:rPr>
      </w:pPr>
    </w:p>
    <w:p w:rsidR="000D5EA2" w:rsidRDefault="000D5EA2" w:rsidP="00C62F66">
      <w:pPr>
        <w:rPr>
          <w:rFonts w:ascii="Times New Roman" w:hAnsi="Times New Roman" w:cs="Times New Roman"/>
          <w:sz w:val="28"/>
          <w:szCs w:val="28"/>
        </w:rPr>
      </w:pPr>
    </w:p>
    <w:p w:rsidR="001F3D11" w:rsidRDefault="001F3D11" w:rsidP="00C62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7"/>
        <w:gridCol w:w="3303"/>
        <w:gridCol w:w="4522"/>
      </w:tblGrid>
      <w:tr w:rsidR="00186A0F" w:rsidRPr="00D9038B" w:rsidTr="00883FA0">
        <w:tc>
          <w:tcPr>
            <w:tcW w:w="1242" w:type="dxa"/>
          </w:tcPr>
          <w:p w:rsidR="00186A0F" w:rsidRPr="00D9038B" w:rsidRDefault="00186A0F" w:rsidP="00883FA0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 xml:space="preserve">Otázka č.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70" w:type="dxa"/>
            <w:gridSpan w:val="2"/>
          </w:tcPr>
          <w:p w:rsidR="00186A0F" w:rsidRPr="00D9038B" w:rsidRDefault="00186A0F" w:rsidP="00186A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Jaká je tvoje nejoblíbenější činnost ve školní družině?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odpočinek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malování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vyrábění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A0F" w:rsidRPr="00D9038B" w:rsidTr="00883FA0">
        <w:trPr>
          <w:trHeight w:val="306"/>
        </w:trPr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puzzle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A0F" w:rsidRPr="00D9038B" w:rsidTr="00883FA0">
        <w:trPr>
          <w:trHeight w:val="306"/>
        </w:trPr>
        <w:tc>
          <w:tcPr>
            <w:tcW w:w="4606" w:type="dxa"/>
            <w:gridSpan w:val="2"/>
          </w:tcPr>
          <w:p w:rsidR="00186A0F" w:rsidRDefault="007479AA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186A0F">
              <w:rPr>
                <w:sz w:val="28"/>
                <w:szCs w:val="28"/>
              </w:rPr>
              <w:t>ra s dinosaury</w:t>
            </w:r>
          </w:p>
        </w:tc>
        <w:tc>
          <w:tcPr>
            <w:tcW w:w="4606" w:type="dxa"/>
          </w:tcPr>
          <w:p w:rsidR="00186A0F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62F66" w:rsidRDefault="007479AA" w:rsidP="00C62F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121920</wp:posOffset>
            </wp:positionV>
            <wp:extent cx="4686300" cy="2994660"/>
            <wp:effectExtent l="0" t="0" r="0" b="15240"/>
            <wp:wrapTight wrapText="bothSides">
              <wp:wrapPolygon edited="0">
                <wp:start x="0" y="0"/>
                <wp:lineTo x="0" y="21573"/>
                <wp:lineTo x="21512" y="21573"/>
                <wp:lineTo x="21512" y="0"/>
                <wp:lineTo x="0" y="0"/>
              </wp:wrapPolygon>
            </wp:wrapTight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D5EA2" w:rsidRDefault="000D5EA2" w:rsidP="00C62F66">
      <w:pPr>
        <w:rPr>
          <w:rFonts w:ascii="Times New Roman" w:hAnsi="Times New Roman" w:cs="Times New Roman"/>
          <w:sz w:val="36"/>
          <w:szCs w:val="36"/>
        </w:rPr>
      </w:pPr>
    </w:p>
    <w:p w:rsidR="000D5EA2" w:rsidRDefault="000D5EA2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3306"/>
        <w:gridCol w:w="4520"/>
      </w:tblGrid>
      <w:tr w:rsidR="00186A0F" w:rsidRPr="00D9038B" w:rsidTr="00883FA0">
        <w:tc>
          <w:tcPr>
            <w:tcW w:w="1242" w:type="dxa"/>
          </w:tcPr>
          <w:p w:rsidR="00186A0F" w:rsidRPr="00D9038B" w:rsidRDefault="00186A0F" w:rsidP="00883FA0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 xml:space="preserve">Otázka č.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0" w:type="dxa"/>
            <w:gridSpan w:val="2"/>
          </w:tcPr>
          <w:p w:rsidR="00186A0F" w:rsidRPr="00D9038B" w:rsidRDefault="00186A0F" w:rsidP="00883F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Máš pocit, že si v družině dostatečně odpočineš? Nebo se cítíš přetížený/přetížená?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Ano, odpočinu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Cítím se přetížený/á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6A0F" w:rsidRDefault="007479AA" w:rsidP="00C62F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219075</wp:posOffset>
            </wp:positionV>
            <wp:extent cx="5158740" cy="3048000"/>
            <wp:effectExtent l="0" t="0" r="3810" b="0"/>
            <wp:wrapTight wrapText="bothSides">
              <wp:wrapPolygon edited="0">
                <wp:start x="0" y="0"/>
                <wp:lineTo x="0" y="21465"/>
                <wp:lineTo x="21536" y="21465"/>
                <wp:lineTo x="21536" y="0"/>
                <wp:lineTo x="0" y="0"/>
              </wp:wrapPolygon>
            </wp:wrapTight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A0F" w:rsidRDefault="00186A0F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8"/>
        <w:gridCol w:w="3301"/>
        <w:gridCol w:w="4523"/>
      </w:tblGrid>
      <w:tr w:rsidR="00186A0F" w:rsidRPr="00D9038B" w:rsidTr="00883FA0">
        <w:tc>
          <w:tcPr>
            <w:tcW w:w="1242" w:type="dxa"/>
          </w:tcPr>
          <w:p w:rsidR="00186A0F" w:rsidRPr="00D9038B" w:rsidRDefault="00186A0F" w:rsidP="00883FA0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 xml:space="preserve">Otázka č.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70" w:type="dxa"/>
            <w:gridSpan w:val="2"/>
          </w:tcPr>
          <w:p w:rsidR="00186A0F" w:rsidRPr="00D9038B" w:rsidRDefault="00186A0F" w:rsidP="00883F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Trávíš čas raději v učebně školní družiny nebo na školní zahradě? 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někdy v družině, někdy na zahradě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zahradě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učebně školní družiny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6A0F" w:rsidRDefault="003A17AE" w:rsidP="00C62F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248920</wp:posOffset>
            </wp:positionV>
            <wp:extent cx="4640580" cy="3139440"/>
            <wp:effectExtent l="0" t="0" r="7620" b="3810"/>
            <wp:wrapTight wrapText="bothSides">
              <wp:wrapPolygon edited="0">
                <wp:start x="0" y="0"/>
                <wp:lineTo x="0" y="21495"/>
                <wp:lineTo x="21547" y="21495"/>
                <wp:lineTo x="21547" y="0"/>
                <wp:lineTo x="0" y="0"/>
              </wp:wrapPolygon>
            </wp:wrapTight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7479AA" w:rsidRDefault="007479AA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Pr="001F3D11" w:rsidRDefault="001F3D11" w:rsidP="00C62F6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237"/>
        <w:gridCol w:w="3302"/>
        <w:gridCol w:w="4523"/>
      </w:tblGrid>
      <w:tr w:rsidR="001F3D11" w:rsidRPr="00D9038B" w:rsidTr="001F3D11">
        <w:tc>
          <w:tcPr>
            <w:tcW w:w="1237" w:type="dxa"/>
          </w:tcPr>
          <w:p w:rsidR="001F3D11" w:rsidRPr="00D9038B" w:rsidRDefault="001F3D11" w:rsidP="001F3D11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 xml:space="preserve">Otázka č.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25" w:type="dxa"/>
            <w:gridSpan w:val="2"/>
          </w:tcPr>
          <w:p w:rsidR="001F3D11" w:rsidRPr="00D9038B" w:rsidRDefault="001F3D11" w:rsidP="001F3D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nějaká hra nebo hračka, kterou máš ve školní družině rád/ráda?</w:t>
            </w:r>
          </w:p>
        </w:tc>
      </w:tr>
      <w:tr w:rsidR="001F3D11" w:rsidRPr="00D9038B" w:rsidTr="001F3D11">
        <w:tc>
          <w:tcPr>
            <w:tcW w:w="4539" w:type="dxa"/>
            <w:gridSpan w:val="2"/>
          </w:tcPr>
          <w:p w:rsidR="001F3D11" w:rsidRPr="00D9038B" w:rsidRDefault="001F3D11" w:rsidP="001F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stavebnice</w:t>
            </w:r>
          </w:p>
        </w:tc>
        <w:tc>
          <w:tcPr>
            <w:tcW w:w="4523" w:type="dxa"/>
          </w:tcPr>
          <w:p w:rsidR="001F3D11" w:rsidRPr="00D9038B" w:rsidRDefault="001F3D11" w:rsidP="001F3D11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1</w:t>
            </w:r>
          </w:p>
        </w:tc>
      </w:tr>
      <w:tr w:rsidR="001F3D11" w:rsidRPr="00D9038B" w:rsidTr="001F3D11">
        <w:tc>
          <w:tcPr>
            <w:tcW w:w="4539" w:type="dxa"/>
            <w:gridSpan w:val="2"/>
          </w:tcPr>
          <w:p w:rsidR="001F3D11" w:rsidRPr="00D9038B" w:rsidRDefault="001F3D11" w:rsidP="001F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puzzle</w:t>
            </w:r>
          </w:p>
        </w:tc>
        <w:tc>
          <w:tcPr>
            <w:tcW w:w="4523" w:type="dxa"/>
          </w:tcPr>
          <w:p w:rsidR="001F3D11" w:rsidRPr="00D9038B" w:rsidRDefault="001F3D11" w:rsidP="001F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D11" w:rsidRPr="00D9038B" w:rsidTr="001F3D11">
        <w:tc>
          <w:tcPr>
            <w:tcW w:w="4539" w:type="dxa"/>
            <w:gridSpan w:val="2"/>
          </w:tcPr>
          <w:p w:rsidR="001F3D11" w:rsidRPr="00D9038B" w:rsidRDefault="001F3D11" w:rsidP="001F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deskové hry</w:t>
            </w:r>
          </w:p>
        </w:tc>
        <w:tc>
          <w:tcPr>
            <w:tcW w:w="4523" w:type="dxa"/>
          </w:tcPr>
          <w:p w:rsidR="001F3D11" w:rsidRPr="00D9038B" w:rsidRDefault="001F3D11" w:rsidP="001F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3D11" w:rsidRPr="00D9038B" w:rsidTr="001F3D11">
        <w:trPr>
          <w:trHeight w:val="306"/>
        </w:trPr>
        <w:tc>
          <w:tcPr>
            <w:tcW w:w="4539" w:type="dxa"/>
            <w:gridSpan w:val="2"/>
          </w:tcPr>
          <w:p w:rsidR="001F3D11" w:rsidRPr="00D9038B" w:rsidRDefault="001F3D11" w:rsidP="001F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 Člověče, nezlob se!</w:t>
            </w:r>
          </w:p>
        </w:tc>
        <w:tc>
          <w:tcPr>
            <w:tcW w:w="4523" w:type="dxa"/>
          </w:tcPr>
          <w:p w:rsidR="001F3D11" w:rsidRPr="00D9038B" w:rsidRDefault="001F3D11" w:rsidP="001F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D11" w:rsidRPr="00D9038B" w:rsidTr="001F3D11">
        <w:trPr>
          <w:trHeight w:val="306"/>
        </w:trPr>
        <w:tc>
          <w:tcPr>
            <w:tcW w:w="4539" w:type="dxa"/>
            <w:gridSpan w:val="2"/>
          </w:tcPr>
          <w:p w:rsidR="001F3D11" w:rsidRDefault="001F3D11" w:rsidP="001F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 s vojáky</w:t>
            </w:r>
          </w:p>
        </w:tc>
        <w:tc>
          <w:tcPr>
            <w:tcW w:w="4523" w:type="dxa"/>
          </w:tcPr>
          <w:p w:rsidR="001F3D11" w:rsidRPr="00D9038B" w:rsidRDefault="001F3D11" w:rsidP="001F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F3D11" w:rsidRPr="001F3D11" w:rsidRDefault="001F3D11" w:rsidP="001F3D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1901825</wp:posOffset>
            </wp:positionV>
            <wp:extent cx="4480560" cy="2903220"/>
            <wp:effectExtent l="0" t="0" r="15240" b="11430"/>
            <wp:wrapNone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D11" w:rsidRPr="001F3D11" w:rsidRDefault="001F3D11" w:rsidP="001F3D11">
      <w:pPr>
        <w:rPr>
          <w:rFonts w:ascii="Times New Roman" w:hAnsi="Times New Roman" w:cs="Times New Roman"/>
          <w:sz w:val="36"/>
          <w:szCs w:val="36"/>
        </w:rPr>
      </w:pPr>
    </w:p>
    <w:p w:rsidR="001F3D11" w:rsidRPr="001F3D11" w:rsidRDefault="001F3D11" w:rsidP="001F3D11">
      <w:pPr>
        <w:rPr>
          <w:rFonts w:ascii="Times New Roman" w:hAnsi="Times New Roman" w:cs="Times New Roman"/>
          <w:sz w:val="36"/>
          <w:szCs w:val="36"/>
        </w:rPr>
      </w:pPr>
    </w:p>
    <w:p w:rsidR="001F3D11" w:rsidRPr="001F3D11" w:rsidRDefault="001F3D11" w:rsidP="001F3D11">
      <w:pPr>
        <w:rPr>
          <w:rFonts w:ascii="Times New Roman" w:hAnsi="Times New Roman" w:cs="Times New Roman"/>
          <w:sz w:val="36"/>
          <w:szCs w:val="36"/>
        </w:rPr>
      </w:pPr>
    </w:p>
    <w:p w:rsidR="001F3D11" w:rsidRPr="001F3D11" w:rsidRDefault="001F3D11" w:rsidP="001F3D11">
      <w:pPr>
        <w:rPr>
          <w:rFonts w:ascii="Times New Roman" w:hAnsi="Times New Roman" w:cs="Times New Roman"/>
          <w:sz w:val="36"/>
          <w:szCs w:val="36"/>
        </w:rPr>
      </w:pPr>
    </w:p>
    <w:p w:rsidR="001F3D11" w:rsidRPr="001F3D11" w:rsidRDefault="001F3D11" w:rsidP="001F3D11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1F3D11">
      <w:pPr>
        <w:rPr>
          <w:rFonts w:ascii="Times New Roman" w:hAnsi="Times New Roman" w:cs="Times New Roman"/>
          <w:sz w:val="36"/>
          <w:szCs w:val="36"/>
        </w:rPr>
      </w:pPr>
    </w:p>
    <w:p w:rsidR="003A17AE" w:rsidRDefault="003A17AE" w:rsidP="00C62F66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7"/>
        <w:gridCol w:w="3301"/>
        <w:gridCol w:w="4524"/>
      </w:tblGrid>
      <w:tr w:rsidR="00186A0F" w:rsidRPr="00D9038B" w:rsidTr="00883FA0">
        <w:tc>
          <w:tcPr>
            <w:tcW w:w="1242" w:type="dxa"/>
          </w:tcPr>
          <w:p w:rsidR="00186A0F" w:rsidRPr="00D9038B" w:rsidRDefault="00186A0F" w:rsidP="00883FA0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 xml:space="preserve">Otázka č.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0" w:type="dxa"/>
            <w:gridSpan w:val="2"/>
          </w:tcPr>
          <w:p w:rsidR="00186A0F" w:rsidRPr="00D9038B" w:rsidRDefault="00186A0F" w:rsidP="00883F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nějaká hra nebo hračka, která ti ve školní družině chybí?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nechybí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chybí mi POPIT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A0F" w:rsidRPr="00D9038B" w:rsidTr="00883FA0">
        <w:tc>
          <w:tcPr>
            <w:tcW w:w="4606" w:type="dxa"/>
            <w:gridSpan w:val="2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chybí mi tablet </w:t>
            </w:r>
          </w:p>
        </w:tc>
        <w:tc>
          <w:tcPr>
            <w:tcW w:w="4606" w:type="dxa"/>
          </w:tcPr>
          <w:p w:rsidR="00186A0F" w:rsidRPr="00D9038B" w:rsidRDefault="00186A0F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6A0F" w:rsidRDefault="001F3D11" w:rsidP="00C62F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195580</wp:posOffset>
            </wp:positionV>
            <wp:extent cx="4686300" cy="2537460"/>
            <wp:effectExtent l="0" t="0" r="0" b="15240"/>
            <wp:wrapTight wrapText="bothSides">
              <wp:wrapPolygon edited="0">
                <wp:start x="0" y="0"/>
                <wp:lineTo x="0" y="21568"/>
                <wp:lineTo x="21512" y="21568"/>
                <wp:lineTo x="21512" y="0"/>
                <wp:lineTo x="0" y="0"/>
              </wp:wrapPolygon>
            </wp:wrapTight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p w:rsidR="001F3D11" w:rsidRDefault="001F3D11" w:rsidP="00C62F66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7"/>
        <w:gridCol w:w="3302"/>
        <w:gridCol w:w="4523"/>
      </w:tblGrid>
      <w:tr w:rsidR="004C64E9" w:rsidRPr="00D9038B" w:rsidTr="00883FA0">
        <w:tc>
          <w:tcPr>
            <w:tcW w:w="1242" w:type="dxa"/>
          </w:tcPr>
          <w:p w:rsidR="004C64E9" w:rsidRPr="00D9038B" w:rsidRDefault="004C64E9" w:rsidP="00883FA0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 xml:space="preserve">Otázka č.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70" w:type="dxa"/>
            <w:gridSpan w:val="2"/>
          </w:tcPr>
          <w:p w:rsidR="004C64E9" w:rsidRPr="00D9038B" w:rsidRDefault="004C64E9" w:rsidP="00883F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Líbí se ti prostředí a vybavení školní družiny? </w:t>
            </w:r>
          </w:p>
        </w:tc>
      </w:tr>
      <w:tr w:rsidR="004C64E9" w:rsidRPr="00D9038B" w:rsidTr="00883FA0">
        <w:tc>
          <w:tcPr>
            <w:tcW w:w="4606" w:type="dxa"/>
            <w:gridSpan w:val="2"/>
          </w:tcPr>
          <w:p w:rsidR="004C64E9" w:rsidRPr="00D9038B" w:rsidRDefault="004C64E9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</w:t>
            </w:r>
          </w:p>
        </w:tc>
        <w:tc>
          <w:tcPr>
            <w:tcW w:w="4606" w:type="dxa"/>
          </w:tcPr>
          <w:p w:rsidR="004C64E9" w:rsidRPr="00D9038B" w:rsidRDefault="004C64E9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64E9" w:rsidRPr="00D9038B" w:rsidTr="00883FA0">
        <w:tc>
          <w:tcPr>
            <w:tcW w:w="4606" w:type="dxa"/>
            <w:gridSpan w:val="2"/>
          </w:tcPr>
          <w:p w:rsidR="004C64E9" w:rsidRPr="00D9038B" w:rsidRDefault="004C64E9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4606" w:type="dxa"/>
          </w:tcPr>
          <w:p w:rsidR="004C64E9" w:rsidRPr="00D9038B" w:rsidRDefault="004C64E9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C64E9" w:rsidRDefault="001F3D11" w:rsidP="00C62F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424180</wp:posOffset>
            </wp:positionV>
            <wp:extent cx="5036820" cy="3101340"/>
            <wp:effectExtent l="0" t="0" r="11430" b="3810"/>
            <wp:wrapTight wrapText="bothSides">
              <wp:wrapPolygon edited="0">
                <wp:start x="0" y="0"/>
                <wp:lineTo x="0" y="21494"/>
                <wp:lineTo x="21567" y="21494"/>
                <wp:lineTo x="21567" y="0"/>
                <wp:lineTo x="0" y="0"/>
              </wp:wrapPolygon>
            </wp:wrapTight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4E9" w:rsidRPr="00C62F66" w:rsidRDefault="004C64E9" w:rsidP="00C62F66">
      <w:pPr>
        <w:rPr>
          <w:rFonts w:ascii="Times New Roman" w:hAnsi="Times New Roman" w:cs="Times New Roman"/>
          <w:sz w:val="36"/>
          <w:szCs w:val="36"/>
        </w:rPr>
      </w:pPr>
    </w:p>
    <w:sectPr w:rsidR="004C64E9" w:rsidRPr="00C62F66" w:rsidSect="001F3D11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66"/>
    <w:rsid w:val="000D5EA2"/>
    <w:rsid w:val="00186A0F"/>
    <w:rsid w:val="001F3D11"/>
    <w:rsid w:val="003030AC"/>
    <w:rsid w:val="003A17AE"/>
    <w:rsid w:val="004C64E9"/>
    <w:rsid w:val="007479AA"/>
    <w:rsid w:val="007B468D"/>
    <w:rsid w:val="009111D2"/>
    <w:rsid w:val="009F7288"/>
    <w:rsid w:val="00A159D2"/>
    <w:rsid w:val="00AF0585"/>
    <w:rsid w:val="00C62F66"/>
    <w:rsid w:val="00E53838"/>
    <w:rsid w:val="00E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1DCF"/>
  <w15:docId w15:val="{6BC6E8BB-A5CA-45E5-9D9C-4EAFD81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72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Chodíš do družiny rád?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85E-40F0-8F4D-A84F139DBD5C}"/>
              </c:ext>
            </c:extLst>
          </c:dPt>
          <c:dLbls>
            <c:dLbl>
              <c:idx val="1"/>
              <c:layout>
                <c:manualLayout>
                  <c:x val="0.16203612569262177"/>
                  <c:y val="8.46797275340582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5E-40F0-8F4D-A84F139DBD5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185E-40F0-8F4D-A84F139DBD5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Jaká je tvoje nejoblíbenější činnost ve školní družině?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odpočinek</c:v>
                </c:pt>
                <c:pt idx="1">
                  <c:v>malování</c:v>
                </c:pt>
                <c:pt idx="2">
                  <c:v>vyrábění</c:v>
                </c:pt>
                <c:pt idx="3">
                  <c:v>puzzle</c:v>
                </c:pt>
                <c:pt idx="4">
                  <c:v>hra s dinosaury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2C-460F-B212-F7E10F1E5B9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 se cítíš ve školní družině?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List1!$A$2:$A$3</c:f>
              <c:strCache>
                <c:ptCount val="2"/>
                <c:pt idx="0">
                  <c:v>Ano, odpočinu</c:v>
                </c:pt>
                <c:pt idx="1">
                  <c:v>Cítím se přetížený/á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0C38-4255-9196-AB935ABA764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Kde raději trávíš čas?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List1!$A$2:$A$4</c:f>
              <c:strCache>
                <c:ptCount val="3"/>
                <c:pt idx="0">
                  <c:v>někdy v družině, někdy na zahradě</c:v>
                </c:pt>
                <c:pt idx="1">
                  <c:v>na zahradě</c:v>
                </c:pt>
                <c:pt idx="2">
                  <c:v>v učebně ŠD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List1!$B$2:$B$4</c:f>
              <c:numCache>
                <c:formatCode>General</c:formatCode>
                <c:ptCount val="3"/>
                <c:pt idx="0">
                  <c:v>3</c:v>
                </c:pt>
                <c:pt idx="1">
                  <c:v>3.2</c:v>
                </c:pt>
                <c:pt idx="2">
                  <c:v>2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8D05-4046-97E5-7DF7C937D0E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Jaké hry a hračky máš rád v ŠD?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155674348045942"/>
          <c:y val="0.15657663518555906"/>
          <c:w val="0.48203351874593658"/>
          <c:h val="0.74845660318101259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stavebnice</c:v>
                </c:pt>
                <c:pt idx="1">
                  <c:v>puzzle</c:v>
                </c:pt>
                <c:pt idx="2">
                  <c:v>deskové hry</c:v>
                </c:pt>
                <c:pt idx="3">
                  <c:v>Člověče, nezlob se!</c:v>
                </c:pt>
                <c:pt idx="4">
                  <c:v>hra s vojáky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57-40B3-8148-CF58F3E7C3B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Jaká hračka ti v ŠD chybí?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List1!$A$2:$A$4</c:f>
              <c:strCache>
                <c:ptCount val="3"/>
                <c:pt idx="0">
                  <c:v>nechybí mi nic</c:v>
                </c:pt>
                <c:pt idx="1">
                  <c:v>chybí mi POPIT</c:v>
                </c:pt>
                <c:pt idx="2">
                  <c:v>chybí mi tablet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B873-468E-B806-E3B472AB61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Líbí se ti prostředí a vybavení ŠD?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List1!$B$2:$B$3</c:f>
              <c:numCache>
                <c:formatCode>General</c:formatCode>
                <c:ptCount val="2"/>
                <c:pt idx="0">
                  <c:v>9</c:v>
                </c:pt>
                <c:pt idx="1">
                  <c:v>3.2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E102-4A98-818F-C450361A964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Jolana Hrubá</cp:lastModifiedBy>
  <cp:revision>3</cp:revision>
  <cp:lastPrinted>2021-06-29T11:18:00Z</cp:lastPrinted>
  <dcterms:created xsi:type="dcterms:W3CDTF">2021-06-29T09:44:00Z</dcterms:created>
  <dcterms:modified xsi:type="dcterms:W3CDTF">2021-06-29T11:25:00Z</dcterms:modified>
</cp:coreProperties>
</file>